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AD1B" w14:textId="77777777" w:rsidR="003053F5" w:rsidRDefault="003053F5" w:rsidP="003053F5">
      <w:pPr>
        <w:jc w:val="center"/>
        <w:rPr>
          <w:b/>
          <w:sz w:val="28"/>
          <w:szCs w:val="28"/>
        </w:rPr>
      </w:pPr>
    </w:p>
    <w:p w14:paraId="498AC2D5" w14:textId="77777777" w:rsidR="003053F5" w:rsidRPr="00AA296E" w:rsidRDefault="003053F5" w:rsidP="003053F5">
      <w:pPr>
        <w:jc w:val="center"/>
        <w:rPr>
          <w:b/>
          <w:sz w:val="28"/>
          <w:szCs w:val="28"/>
        </w:rPr>
      </w:pPr>
      <w:r w:rsidRPr="00DD4C9B">
        <w:rPr>
          <w:b/>
          <w:sz w:val="28"/>
          <w:szCs w:val="28"/>
        </w:rPr>
        <w:t>TITLE VI COMPLAINT FORM</w:t>
      </w:r>
    </w:p>
    <w:p w14:paraId="6B6154B8" w14:textId="77777777" w:rsidR="003053F5" w:rsidRPr="00DD4C9B" w:rsidRDefault="003053F5" w:rsidP="003053F5">
      <w:pPr>
        <w:rPr>
          <w:b/>
        </w:rPr>
      </w:pPr>
    </w:p>
    <w:p w14:paraId="0FFC13E7" w14:textId="77777777" w:rsidR="003053F5" w:rsidRDefault="003053F5" w:rsidP="003053F5">
      <w:r>
        <w:t>Title VI of the 1964 Civil Rights Act requires that "no person in the United States shall, on the ground of race, color or national origin, shall be excluded from participation in, be denied benefit of, or be subjected to discrimination under any program or activity receiving federal financial assistance."</w:t>
      </w:r>
    </w:p>
    <w:p w14:paraId="54943E89" w14:textId="77777777" w:rsidR="003053F5" w:rsidRDefault="003053F5" w:rsidP="003053F5"/>
    <w:p w14:paraId="563001C2" w14:textId="77777777" w:rsidR="003053F5" w:rsidRPr="00FA394E" w:rsidRDefault="003053F5" w:rsidP="003053F5">
      <w:pPr>
        <w:jc w:val="center"/>
        <w:rPr>
          <w:b/>
        </w:rPr>
      </w:pPr>
      <w:r w:rsidRPr="00FA394E">
        <w:rPr>
          <w:b/>
        </w:rPr>
        <w:t>SWMPC Complaint Procedures</w:t>
      </w:r>
    </w:p>
    <w:p w14:paraId="0AC05036" w14:textId="77777777" w:rsidR="003053F5" w:rsidRPr="003C1EB3" w:rsidRDefault="003053F5" w:rsidP="003053F5">
      <w:pPr>
        <w:numPr>
          <w:ilvl w:val="0"/>
          <w:numId w:val="1"/>
        </w:numPr>
        <w:tabs>
          <w:tab w:val="clear" w:pos="2160"/>
          <w:tab w:val="num" w:pos="360"/>
        </w:tabs>
        <w:spacing w:line="276" w:lineRule="auto"/>
        <w:ind w:left="360"/>
      </w:pPr>
      <w:r w:rsidRPr="003C1EB3">
        <w:t>Complaint forms are available from the website and in the reception area of the office.</w:t>
      </w:r>
    </w:p>
    <w:p w14:paraId="0ED1EE34" w14:textId="77777777" w:rsidR="003053F5" w:rsidRPr="003C1EB3" w:rsidRDefault="003053F5" w:rsidP="003053F5">
      <w:pPr>
        <w:numPr>
          <w:ilvl w:val="0"/>
          <w:numId w:val="1"/>
        </w:numPr>
        <w:tabs>
          <w:tab w:val="clear" w:pos="2160"/>
          <w:tab w:val="num" w:pos="360"/>
        </w:tabs>
        <w:spacing w:line="276" w:lineRule="auto"/>
        <w:ind w:left="360"/>
      </w:pPr>
      <w:r w:rsidRPr="003C1EB3">
        <w:t>Form must be signed.</w:t>
      </w:r>
      <w:r>
        <w:t xml:space="preserve">  No action will be taken with an unsigned form.</w:t>
      </w:r>
    </w:p>
    <w:p w14:paraId="26ABF86A" w14:textId="77777777" w:rsidR="003053F5" w:rsidRPr="003C1EB3" w:rsidRDefault="003053F5" w:rsidP="003053F5">
      <w:pPr>
        <w:numPr>
          <w:ilvl w:val="0"/>
          <w:numId w:val="1"/>
        </w:numPr>
        <w:tabs>
          <w:tab w:val="clear" w:pos="2160"/>
          <w:tab w:val="num" w:pos="360"/>
        </w:tabs>
        <w:spacing w:line="276" w:lineRule="auto"/>
        <w:ind w:left="360"/>
      </w:pPr>
      <w:r w:rsidRPr="003C1EB3">
        <w:t>Assistance may be given by staff or other available individual in filling out form.</w:t>
      </w:r>
    </w:p>
    <w:p w14:paraId="113D26C7" w14:textId="77777777" w:rsidR="003053F5" w:rsidRPr="003C1EB3" w:rsidRDefault="003053F5" w:rsidP="003053F5">
      <w:pPr>
        <w:numPr>
          <w:ilvl w:val="0"/>
          <w:numId w:val="1"/>
        </w:numPr>
        <w:tabs>
          <w:tab w:val="clear" w:pos="2160"/>
          <w:tab w:val="num" w:pos="360"/>
        </w:tabs>
        <w:spacing w:line="276" w:lineRule="auto"/>
        <w:ind w:left="360"/>
      </w:pPr>
      <w:r w:rsidRPr="003C1EB3">
        <w:t>Original signed form must be sent to SWMPC Office -- mailed or hand delivered.</w:t>
      </w:r>
    </w:p>
    <w:p w14:paraId="52B60F5D" w14:textId="77777777" w:rsidR="003053F5" w:rsidRPr="003C1EB3" w:rsidRDefault="003053F5" w:rsidP="003053F5">
      <w:pPr>
        <w:numPr>
          <w:ilvl w:val="0"/>
          <w:numId w:val="1"/>
        </w:numPr>
        <w:tabs>
          <w:tab w:val="clear" w:pos="2160"/>
          <w:tab w:val="num" w:pos="360"/>
        </w:tabs>
        <w:spacing w:line="276" w:lineRule="auto"/>
        <w:ind w:left="360"/>
      </w:pPr>
      <w:r w:rsidRPr="003C1EB3">
        <w:t>Original signed form will be delivered to the Title VI Coordinator.</w:t>
      </w:r>
    </w:p>
    <w:p w14:paraId="2D78550D" w14:textId="77777777" w:rsidR="003053F5" w:rsidRPr="003C1EB3" w:rsidRDefault="003053F5" w:rsidP="003053F5">
      <w:pPr>
        <w:numPr>
          <w:ilvl w:val="0"/>
          <w:numId w:val="1"/>
        </w:numPr>
        <w:tabs>
          <w:tab w:val="clear" w:pos="2160"/>
          <w:tab w:val="num" w:pos="360"/>
        </w:tabs>
        <w:spacing w:line="276" w:lineRule="auto"/>
        <w:ind w:left="360"/>
      </w:pPr>
      <w:r w:rsidRPr="003C1EB3">
        <w:t xml:space="preserve">A copy will be filed in the Southwest Michigan Planning Commission Title VI Complaint binder in the reception area.  Copies of related </w:t>
      </w:r>
      <w:r>
        <w:t>materials</w:t>
      </w:r>
      <w:r w:rsidRPr="003C1EB3">
        <w:t xml:space="preserve"> will be attached as produced.  Electronic copies may also be made and saved within the main SWMPC electronic storage.  Either of these filings will be available upon request.  A summary of complaints received will be compiled annually and included in any required reports.</w:t>
      </w:r>
    </w:p>
    <w:p w14:paraId="7C63ADA2" w14:textId="77777777" w:rsidR="003053F5" w:rsidRPr="003C1EB3" w:rsidRDefault="003053F5" w:rsidP="003053F5">
      <w:pPr>
        <w:numPr>
          <w:ilvl w:val="0"/>
          <w:numId w:val="1"/>
        </w:numPr>
        <w:tabs>
          <w:tab w:val="clear" w:pos="2160"/>
          <w:tab w:val="num" w:pos="360"/>
        </w:tabs>
        <w:spacing w:line="276" w:lineRule="auto"/>
        <w:ind w:left="360"/>
      </w:pPr>
      <w:r w:rsidRPr="003C1EB3">
        <w:t>A copy of the signed form will be sent to the appropriate primary funding source's Civil Rights office within 10 business days.</w:t>
      </w:r>
    </w:p>
    <w:p w14:paraId="17091EDC" w14:textId="77777777" w:rsidR="003053F5" w:rsidRPr="003C1EB3" w:rsidRDefault="003053F5" w:rsidP="003053F5">
      <w:pPr>
        <w:numPr>
          <w:ilvl w:val="0"/>
          <w:numId w:val="1"/>
        </w:numPr>
        <w:tabs>
          <w:tab w:val="clear" w:pos="2160"/>
          <w:tab w:val="num" w:pos="360"/>
        </w:tabs>
        <w:spacing w:line="276" w:lineRule="auto"/>
        <w:ind w:left="360"/>
      </w:pPr>
      <w:r w:rsidRPr="003C1EB3">
        <w:t>A letter of acknowledgment will be sent to the complainant within 10 business days.</w:t>
      </w:r>
    </w:p>
    <w:p w14:paraId="53F18CE7" w14:textId="77777777" w:rsidR="003053F5" w:rsidRDefault="003053F5" w:rsidP="003053F5">
      <w:pPr>
        <w:numPr>
          <w:ilvl w:val="0"/>
          <w:numId w:val="1"/>
        </w:numPr>
        <w:tabs>
          <w:tab w:val="clear" w:pos="2160"/>
          <w:tab w:val="num" w:pos="360"/>
        </w:tabs>
        <w:spacing w:line="276" w:lineRule="auto"/>
        <w:ind w:left="360"/>
      </w:pPr>
      <w:r w:rsidRPr="003C1EB3">
        <w:t>Response from the investigative agency will be provided to the complainant.  Any action directed by that agency will be implemented.</w:t>
      </w:r>
    </w:p>
    <w:p w14:paraId="74B74F7C" w14:textId="77777777" w:rsidR="003053F5" w:rsidRPr="003C1EB3" w:rsidRDefault="003053F5" w:rsidP="003053F5">
      <w:pPr>
        <w:numPr>
          <w:ilvl w:val="0"/>
          <w:numId w:val="1"/>
        </w:numPr>
        <w:tabs>
          <w:tab w:val="clear" w:pos="2160"/>
          <w:tab w:val="num" w:pos="360"/>
        </w:tabs>
        <w:spacing w:line="276" w:lineRule="auto"/>
        <w:ind w:left="360"/>
      </w:pPr>
      <w:r>
        <w:t>Appeals will be available according to the primary funding source's regulations.</w:t>
      </w:r>
    </w:p>
    <w:p w14:paraId="37713285" w14:textId="77777777" w:rsidR="003053F5" w:rsidRDefault="003053F5" w:rsidP="003053F5"/>
    <w:p w14:paraId="0CABF681" w14:textId="77777777" w:rsidR="003053F5" w:rsidRDefault="003053F5" w:rsidP="003053F5">
      <w:pPr>
        <w:spacing w:line="276" w:lineRule="auto"/>
      </w:pPr>
      <w:r>
        <w:t xml:space="preserve">If you feel you have been discriminated against in any service provided by the Southwest Michigan Planning Commission (SWMPC or "Commission") or any </w:t>
      </w:r>
      <w:r w:rsidRPr="002306E0">
        <w:t>committees/sub-recipients/sub-committees</w:t>
      </w:r>
      <w:r>
        <w:t xml:space="preserve"> under the jurisdiction of the Commission, such as, but not limited to, Twin Cities Area Transportation Study (TwinCATS), Niles/Buchanan/Cass Area Transportation Study (NATS), please provide the following information in order to assist us in processing your complaint.  </w:t>
      </w:r>
      <w:r w:rsidRPr="00FA394E">
        <w:t>Your</w:t>
      </w:r>
      <w:r>
        <w:t xml:space="preserve"> signed report will be sent to the appropriate primary funding source's Civil Rights office.</w:t>
      </w:r>
    </w:p>
    <w:p w14:paraId="3C1C72B4" w14:textId="77777777" w:rsidR="003053F5" w:rsidRDefault="003053F5">
      <w:pPr>
        <w:spacing w:after="200" w:line="276" w:lineRule="auto"/>
      </w:pPr>
      <w:r>
        <w:br w:type="page"/>
      </w:r>
    </w:p>
    <w:p w14:paraId="2A6933F1" w14:textId="77777777" w:rsidR="003053F5" w:rsidRDefault="003053F5" w:rsidP="003053F5"/>
    <w:p w14:paraId="20FA6225" w14:textId="77777777" w:rsidR="003053F5" w:rsidRDefault="003053F5" w:rsidP="003053F5">
      <w:pPr>
        <w:jc w:val="center"/>
        <w:rPr>
          <w:b/>
        </w:rPr>
      </w:pPr>
      <w:r w:rsidRPr="00FA394E">
        <w:rPr>
          <w:b/>
        </w:rPr>
        <w:t>PLEASE PRINT CLEARLY</w:t>
      </w:r>
    </w:p>
    <w:p w14:paraId="4093E4C2" w14:textId="77777777" w:rsidR="003053F5" w:rsidRPr="003C1EB3" w:rsidRDefault="003053F5" w:rsidP="003053F5">
      <w:pPr>
        <w:jc w:val="center"/>
        <w:rPr>
          <w:b/>
        </w:rPr>
      </w:pPr>
    </w:p>
    <w:p w14:paraId="04BBAC9D" w14:textId="77777777" w:rsidR="003053F5" w:rsidRDefault="003053F5" w:rsidP="003053F5">
      <w:r>
        <w:t>*NAME______________________________________________________________________</w:t>
      </w:r>
    </w:p>
    <w:p w14:paraId="2ED9B71D" w14:textId="77777777" w:rsidR="003053F5" w:rsidRPr="006F5A19" w:rsidRDefault="003053F5" w:rsidP="003053F5">
      <w:pPr>
        <w:jc w:val="center"/>
        <w:rPr>
          <w:i/>
          <w:sz w:val="20"/>
          <w:szCs w:val="20"/>
        </w:rPr>
      </w:pPr>
      <w:r>
        <w:rPr>
          <w:i/>
          <w:sz w:val="20"/>
          <w:szCs w:val="20"/>
        </w:rPr>
        <w:t>(Person making complaint)</w:t>
      </w:r>
    </w:p>
    <w:p w14:paraId="71529039" w14:textId="77777777" w:rsidR="003053F5" w:rsidRDefault="003053F5" w:rsidP="003053F5"/>
    <w:p w14:paraId="0773DFDC" w14:textId="77777777" w:rsidR="003053F5" w:rsidRDefault="003053F5" w:rsidP="003053F5">
      <w:r>
        <w:t>*ADDRESS___________________________________________________________________</w:t>
      </w:r>
    </w:p>
    <w:p w14:paraId="035FA5DC" w14:textId="77777777" w:rsidR="003053F5" w:rsidRDefault="003053F5" w:rsidP="003053F5"/>
    <w:p w14:paraId="076A9F79" w14:textId="77777777" w:rsidR="003053F5" w:rsidRDefault="003053F5" w:rsidP="003053F5">
      <w:r>
        <w:t>_____________________________________________________________________________</w:t>
      </w:r>
    </w:p>
    <w:p w14:paraId="2074A16D" w14:textId="77777777" w:rsidR="003053F5" w:rsidRDefault="003053F5" w:rsidP="003053F5">
      <w:pPr>
        <w:jc w:val="center"/>
        <w:rPr>
          <w:i/>
          <w:sz w:val="20"/>
          <w:szCs w:val="20"/>
        </w:rPr>
      </w:pPr>
      <w:r>
        <w:rPr>
          <w:i/>
          <w:sz w:val="20"/>
          <w:szCs w:val="20"/>
        </w:rPr>
        <w:t>Please include city, state and ZIP code</w:t>
      </w:r>
    </w:p>
    <w:p w14:paraId="35619C7A" w14:textId="77777777" w:rsidR="003053F5" w:rsidRDefault="003053F5" w:rsidP="003053F5">
      <w:pPr>
        <w:jc w:val="center"/>
        <w:rPr>
          <w:i/>
          <w:sz w:val="20"/>
          <w:szCs w:val="20"/>
        </w:rPr>
      </w:pPr>
    </w:p>
    <w:p w14:paraId="7CBCD1E7" w14:textId="77777777" w:rsidR="003053F5" w:rsidRDefault="003053F5" w:rsidP="003053F5">
      <w:pPr>
        <w:rPr>
          <w:i/>
          <w:sz w:val="20"/>
          <w:szCs w:val="20"/>
        </w:rPr>
      </w:pPr>
      <w:r>
        <w:t>Telephone number: ________________(</w:t>
      </w:r>
      <w:r w:rsidRPr="006F5A19">
        <w:rPr>
          <w:i/>
          <w:sz w:val="20"/>
          <w:szCs w:val="20"/>
        </w:rPr>
        <w:t>home)</w:t>
      </w:r>
      <w:r>
        <w:rPr>
          <w:i/>
          <w:sz w:val="20"/>
          <w:szCs w:val="20"/>
        </w:rPr>
        <w:t>__________________(cell)____________________(other)</w:t>
      </w:r>
    </w:p>
    <w:p w14:paraId="72CD8619" w14:textId="77777777" w:rsidR="003053F5" w:rsidRPr="00AA296E" w:rsidRDefault="003053F5" w:rsidP="003053F5">
      <w:pPr>
        <w:rPr>
          <w:i/>
          <w:sz w:val="20"/>
          <w:szCs w:val="20"/>
        </w:rPr>
      </w:pPr>
    </w:p>
    <w:p w14:paraId="519E5E99" w14:textId="77777777" w:rsidR="003053F5" w:rsidRPr="00D9779A" w:rsidRDefault="003053F5" w:rsidP="003053F5">
      <w:pPr>
        <w:jc w:val="center"/>
        <w:rPr>
          <w:b/>
        </w:rPr>
      </w:pPr>
      <w:r w:rsidRPr="00D9779A">
        <w:rPr>
          <w:b/>
        </w:rPr>
        <w:t>Complaint Information</w:t>
      </w:r>
    </w:p>
    <w:p w14:paraId="439FF49D" w14:textId="77777777" w:rsidR="003053F5" w:rsidRDefault="003053F5" w:rsidP="003053F5">
      <w:pPr>
        <w:jc w:val="center"/>
      </w:pPr>
    </w:p>
    <w:p w14:paraId="6A780D7D" w14:textId="77777777" w:rsidR="003053F5" w:rsidRDefault="003053F5" w:rsidP="003053F5">
      <w:r>
        <w:t>Person(s) discriminated against: __________________________________________________</w:t>
      </w:r>
    </w:p>
    <w:p w14:paraId="1AAA682D" w14:textId="77777777" w:rsidR="003053F5" w:rsidRDefault="003053F5" w:rsidP="003053F5"/>
    <w:p w14:paraId="166B522E" w14:textId="77777777" w:rsidR="003053F5" w:rsidRDefault="003053F5" w:rsidP="003053F5">
      <w:r>
        <w:t>_____________________________________________________________________________</w:t>
      </w:r>
    </w:p>
    <w:p w14:paraId="2E3C5B4B" w14:textId="77777777" w:rsidR="003053F5" w:rsidRDefault="003053F5" w:rsidP="003053F5"/>
    <w:p w14:paraId="5C872902" w14:textId="77777777" w:rsidR="003053F5" w:rsidRDefault="003053F5" w:rsidP="003053F5"/>
    <w:p w14:paraId="483D069F" w14:textId="77777777" w:rsidR="003053F5" w:rsidRDefault="003053F5" w:rsidP="003053F5">
      <w:r>
        <w:t>Address of person(s) discriminated against __________________________________________</w:t>
      </w:r>
    </w:p>
    <w:p w14:paraId="6833D3E2" w14:textId="77777777" w:rsidR="003053F5" w:rsidRDefault="003053F5" w:rsidP="003053F5"/>
    <w:p w14:paraId="275461F1" w14:textId="77777777" w:rsidR="003053F5" w:rsidRPr="00AA296E" w:rsidRDefault="003053F5" w:rsidP="003053F5">
      <w:r>
        <w:t>_____________________________________________________________________________</w:t>
      </w:r>
    </w:p>
    <w:p w14:paraId="6B3E100C" w14:textId="77777777" w:rsidR="003053F5" w:rsidRDefault="003053F5" w:rsidP="003053F5">
      <w:pPr>
        <w:jc w:val="center"/>
        <w:rPr>
          <w:i/>
          <w:sz w:val="20"/>
          <w:szCs w:val="20"/>
        </w:rPr>
      </w:pPr>
      <w:r>
        <w:rPr>
          <w:i/>
          <w:sz w:val="20"/>
          <w:szCs w:val="20"/>
        </w:rPr>
        <w:t>Please include city, state and ZIP code</w:t>
      </w:r>
    </w:p>
    <w:p w14:paraId="46FA90B9" w14:textId="77777777" w:rsidR="003053F5" w:rsidRDefault="003053F5" w:rsidP="003053F5"/>
    <w:p w14:paraId="158EE67F" w14:textId="77777777" w:rsidR="003053F5" w:rsidRDefault="003053F5" w:rsidP="003053F5"/>
    <w:p w14:paraId="262D4F16" w14:textId="77777777" w:rsidR="003053F5" w:rsidRDefault="003053F5" w:rsidP="003053F5">
      <w:r>
        <w:t>Please indicate what you believe to be the basis of the discrimination:</w:t>
      </w:r>
    </w:p>
    <w:p w14:paraId="333FB444" w14:textId="77777777" w:rsidR="003053F5" w:rsidRDefault="003053F5" w:rsidP="003053F5"/>
    <w:p w14:paraId="2DF3742A" w14:textId="77777777" w:rsidR="003053F5" w:rsidRDefault="003053F5" w:rsidP="003053F5">
      <w:pPr>
        <w:jc w:val="center"/>
      </w:pPr>
      <w:r>
        <w:t>___ race or color</w:t>
      </w:r>
      <w:r>
        <w:tab/>
      </w:r>
      <w:r>
        <w:tab/>
        <w:t>___ national origin</w:t>
      </w:r>
      <w:r>
        <w:tab/>
      </w:r>
      <w:r>
        <w:tab/>
        <w:t>___ income</w:t>
      </w:r>
    </w:p>
    <w:p w14:paraId="6FBC3277" w14:textId="77777777" w:rsidR="003053F5" w:rsidRDefault="003053F5" w:rsidP="003053F5">
      <w:pPr>
        <w:jc w:val="center"/>
      </w:pPr>
    </w:p>
    <w:p w14:paraId="21E8FCD0" w14:textId="77777777" w:rsidR="003053F5" w:rsidRDefault="003053F5" w:rsidP="003053F5">
      <w:pPr>
        <w:jc w:val="center"/>
      </w:pPr>
      <w:r>
        <w:t>Other ______________________________________________________</w:t>
      </w:r>
    </w:p>
    <w:p w14:paraId="02377B87" w14:textId="77777777" w:rsidR="003053F5" w:rsidRDefault="003053F5" w:rsidP="003053F5"/>
    <w:p w14:paraId="258A93DB" w14:textId="77777777" w:rsidR="003053F5" w:rsidRPr="006F5A19" w:rsidRDefault="003053F5" w:rsidP="003053F5"/>
    <w:p w14:paraId="5056F9AC" w14:textId="77777777" w:rsidR="003053F5" w:rsidRDefault="003053F5" w:rsidP="003053F5">
      <w:r w:rsidRPr="002C7CCF">
        <w:t>Date</w:t>
      </w:r>
      <w:r>
        <w:t>(s) of alleged d</w:t>
      </w:r>
      <w:r w:rsidRPr="002C7CCF">
        <w:t>iscrimination</w:t>
      </w:r>
      <w:r>
        <w:t xml:space="preserve"> __________________________________________________</w:t>
      </w:r>
    </w:p>
    <w:p w14:paraId="33B52668" w14:textId="77777777" w:rsidR="003053F5" w:rsidRDefault="003053F5" w:rsidP="003053F5"/>
    <w:p w14:paraId="478F4556" w14:textId="77777777" w:rsidR="003053F5" w:rsidRDefault="003053F5" w:rsidP="003053F5">
      <w:r>
        <w:t>_____________________________________________________________________________</w:t>
      </w:r>
    </w:p>
    <w:p w14:paraId="5E63E11D" w14:textId="77777777" w:rsidR="003053F5" w:rsidRDefault="003053F5" w:rsidP="003053F5"/>
    <w:p w14:paraId="38BFEC74" w14:textId="77777777" w:rsidR="003053F5" w:rsidRDefault="003053F5" w:rsidP="003053F5"/>
    <w:p w14:paraId="35DEEC97" w14:textId="77777777" w:rsidR="003053F5" w:rsidRDefault="003053F5" w:rsidP="003053F5">
      <w:r>
        <w:t>Location of the alleged discrimination ______________________________________________</w:t>
      </w:r>
    </w:p>
    <w:p w14:paraId="44273D83" w14:textId="77777777" w:rsidR="003053F5" w:rsidRDefault="003053F5" w:rsidP="003053F5"/>
    <w:p w14:paraId="306FB092" w14:textId="77777777" w:rsidR="003053F5" w:rsidRDefault="003053F5" w:rsidP="003053F5">
      <w:r>
        <w:t>_____________________________________________________________________________</w:t>
      </w:r>
    </w:p>
    <w:p w14:paraId="47D58CAF" w14:textId="77777777" w:rsidR="003053F5" w:rsidRDefault="003053F5" w:rsidP="003053F5">
      <w:pPr>
        <w:jc w:val="center"/>
        <w:rPr>
          <w:i/>
          <w:sz w:val="20"/>
          <w:szCs w:val="20"/>
        </w:rPr>
      </w:pPr>
      <w:r>
        <w:rPr>
          <w:i/>
          <w:sz w:val="20"/>
          <w:szCs w:val="20"/>
        </w:rPr>
        <w:t>Please include city, state and ZIP code</w:t>
      </w:r>
    </w:p>
    <w:p w14:paraId="6682DF87" w14:textId="77777777" w:rsidR="003053F5" w:rsidRDefault="003053F5" w:rsidP="003053F5"/>
    <w:p w14:paraId="45C62299" w14:textId="77777777" w:rsidR="00F164A7" w:rsidRDefault="00F164A7">
      <w:pPr>
        <w:spacing w:after="200" w:line="276" w:lineRule="auto"/>
      </w:pPr>
      <w:r>
        <w:br w:type="page"/>
      </w:r>
    </w:p>
    <w:p w14:paraId="5D2A1847" w14:textId="77777777" w:rsidR="003053F5" w:rsidRDefault="003053F5" w:rsidP="003053F5"/>
    <w:p w14:paraId="32F24DAF" w14:textId="77777777" w:rsidR="003053F5" w:rsidRDefault="003053F5" w:rsidP="003053F5">
      <w:r>
        <w:t>Please describe circumstances as you saw it _________________________________________</w:t>
      </w:r>
    </w:p>
    <w:p w14:paraId="149B1003" w14:textId="77777777" w:rsidR="003053F5" w:rsidRDefault="003053F5" w:rsidP="003053F5"/>
    <w:p w14:paraId="1BC209F9" w14:textId="77777777" w:rsidR="003053F5" w:rsidRDefault="003053F5" w:rsidP="003053F5">
      <w:r>
        <w:t>_____________________________________________________________________________</w:t>
      </w:r>
    </w:p>
    <w:p w14:paraId="7E0568D9" w14:textId="77777777" w:rsidR="003053F5" w:rsidRDefault="003053F5" w:rsidP="003053F5"/>
    <w:p w14:paraId="30945368" w14:textId="77777777" w:rsidR="003053F5" w:rsidRDefault="003053F5" w:rsidP="003053F5">
      <w:r>
        <w:t>_____________________________________________________________________________</w:t>
      </w:r>
    </w:p>
    <w:p w14:paraId="455078F3" w14:textId="77777777" w:rsidR="003053F5" w:rsidRDefault="003053F5" w:rsidP="003053F5"/>
    <w:p w14:paraId="3B3CD6A6" w14:textId="77777777" w:rsidR="003053F5" w:rsidRDefault="003053F5" w:rsidP="003053F5">
      <w:r>
        <w:t>_____________________________________________________________________________</w:t>
      </w:r>
    </w:p>
    <w:p w14:paraId="28036603" w14:textId="77777777" w:rsidR="003053F5" w:rsidRDefault="003053F5" w:rsidP="003053F5"/>
    <w:p w14:paraId="256D5469" w14:textId="77777777" w:rsidR="003053F5" w:rsidRDefault="003053F5" w:rsidP="003053F5">
      <w:r>
        <w:t>_____________________________________________________________________________</w:t>
      </w:r>
    </w:p>
    <w:p w14:paraId="6E4C1962" w14:textId="77777777" w:rsidR="003053F5" w:rsidRDefault="003053F5" w:rsidP="003053F5"/>
    <w:p w14:paraId="7876AB40" w14:textId="77777777" w:rsidR="003053F5" w:rsidRDefault="003053F5" w:rsidP="003053F5">
      <w:r>
        <w:t>_____________________________________________________________________________</w:t>
      </w:r>
    </w:p>
    <w:p w14:paraId="7B94B0C1" w14:textId="77777777" w:rsidR="003053F5" w:rsidRDefault="003053F5" w:rsidP="003053F5"/>
    <w:p w14:paraId="124DDBB8" w14:textId="77777777" w:rsidR="003053F5" w:rsidRDefault="003053F5" w:rsidP="003053F5">
      <w:r>
        <w:t>_____________________________________________________________________________</w:t>
      </w:r>
    </w:p>
    <w:p w14:paraId="4FF2E235" w14:textId="77777777" w:rsidR="003053F5" w:rsidRPr="00AA296E" w:rsidRDefault="003053F5" w:rsidP="003053F5">
      <w:pPr>
        <w:jc w:val="center"/>
      </w:pPr>
      <w:r>
        <w:rPr>
          <w:i/>
          <w:sz w:val="20"/>
          <w:szCs w:val="20"/>
        </w:rPr>
        <w:t>Attach additional sheets if needed</w:t>
      </w:r>
    </w:p>
    <w:p w14:paraId="33DCE638" w14:textId="77777777" w:rsidR="00113497" w:rsidRDefault="00113497"/>
    <w:p w14:paraId="3C78B974" w14:textId="77777777" w:rsidR="003053F5" w:rsidRDefault="003053F5" w:rsidP="003053F5">
      <w:pPr>
        <w:jc w:val="center"/>
        <w:rPr>
          <w:b/>
        </w:rPr>
      </w:pPr>
      <w:r w:rsidRPr="00D9779A">
        <w:rPr>
          <w:b/>
        </w:rPr>
        <w:t>Complaint Information</w:t>
      </w:r>
    </w:p>
    <w:p w14:paraId="7E6F5913" w14:textId="77777777" w:rsidR="003053F5" w:rsidRDefault="003053F5" w:rsidP="003053F5">
      <w:pPr>
        <w:jc w:val="center"/>
        <w:rPr>
          <w:i/>
          <w:sz w:val="20"/>
          <w:szCs w:val="20"/>
        </w:rPr>
      </w:pPr>
      <w:r>
        <w:rPr>
          <w:i/>
          <w:sz w:val="20"/>
          <w:szCs w:val="20"/>
        </w:rPr>
        <w:t>continued</w:t>
      </w:r>
    </w:p>
    <w:p w14:paraId="10B9281D" w14:textId="77777777" w:rsidR="003053F5" w:rsidRPr="00A70C3F" w:rsidRDefault="003053F5" w:rsidP="003053F5">
      <w:pPr>
        <w:jc w:val="center"/>
        <w:rPr>
          <w:i/>
          <w:sz w:val="20"/>
          <w:szCs w:val="20"/>
        </w:rPr>
      </w:pPr>
    </w:p>
    <w:p w14:paraId="2A449DE7" w14:textId="77777777" w:rsidR="003053F5" w:rsidRDefault="003053F5" w:rsidP="003053F5">
      <w:r>
        <w:t>Please list any and all witnesses' names, addresses or other reliable contact information:</w:t>
      </w:r>
    </w:p>
    <w:p w14:paraId="256A77B1" w14:textId="77777777" w:rsidR="003053F5" w:rsidRDefault="003053F5" w:rsidP="003053F5"/>
    <w:p w14:paraId="007E93CD" w14:textId="77777777" w:rsidR="003053F5" w:rsidRDefault="003053F5" w:rsidP="003053F5">
      <w:r>
        <w:t>_____________________________________________________________________________</w:t>
      </w:r>
    </w:p>
    <w:p w14:paraId="12F8D26D" w14:textId="77777777" w:rsidR="003053F5" w:rsidRDefault="003053F5" w:rsidP="003053F5"/>
    <w:p w14:paraId="6EAD66DA" w14:textId="77777777" w:rsidR="003053F5" w:rsidRDefault="003053F5" w:rsidP="003053F5">
      <w:r>
        <w:t>_____________________________________________________________________________</w:t>
      </w:r>
    </w:p>
    <w:p w14:paraId="0D4FBAF0" w14:textId="77777777" w:rsidR="003053F5" w:rsidRDefault="003053F5" w:rsidP="003053F5"/>
    <w:p w14:paraId="46C33D1D" w14:textId="77777777" w:rsidR="003053F5" w:rsidRDefault="003053F5" w:rsidP="003053F5">
      <w:r>
        <w:t>_____________________________________________________________________________</w:t>
      </w:r>
    </w:p>
    <w:p w14:paraId="4B0C56A7" w14:textId="77777777" w:rsidR="003053F5" w:rsidRDefault="003053F5" w:rsidP="003053F5"/>
    <w:p w14:paraId="33652BB2" w14:textId="77777777" w:rsidR="003053F5" w:rsidRDefault="003053F5" w:rsidP="003053F5">
      <w:r>
        <w:t>_____________________________________________________________________________</w:t>
      </w:r>
    </w:p>
    <w:p w14:paraId="4B4A1C23" w14:textId="77777777" w:rsidR="003053F5" w:rsidRDefault="003053F5" w:rsidP="003053F5"/>
    <w:p w14:paraId="752647B3" w14:textId="77777777" w:rsidR="003053F5" w:rsidRDefault="003053F5" w:rsidP="003053F5">
      <w:pPr>
        <w:jc w:val="center"/>
      </w:pPr>
      <w:r>
        <w:t>_____________________________________________________________________________</w:t>
      </w:r>
    </w:p>
    <w:p w14:paraId="589987D3" w14:textId="77777777" w:rsidR="003053F5" w:rsidRDefault="003053F5" w:rsidP="003053F5">
      <w:pPr>
        <w:jc w:val="center"/>
      </w:pPr>
    </w:p>
    <w:p w14:paraId="14FC95C7" w14:textId="77777777" w:rsidR="003053F5" w:rsidRDefault="003053F5" w:rsidP="003053F5">
      <w:r>
        <w:t>_____________________________________________________________________________</w:t>
      </w:r>
    </w:p>
    <w:p w14:paraId="390AAAE4" w14:textId="77777777" w:rsidR="003053F5" w:rsidRDefault="003053F5" w:rsidP="003053F5">
      <w:pPr>
        <w:jc w:val="center"/>
      </w:pPr>
      <w:r>
        <w:t>A</w:t>
      </w:r>
      <w:r>
        <w:rPr>
          <w:i/>
          <w:sz w:val="20"/>
          <w:szCs w:val="20"/>
        </w:rPr>
        <w:t>ttach additional sheets if needed</w:t>
      </w:r>
    </w:p>
    <w:p w14:paraId="694ABE20" w14:textId="77777777" w:rsidR="003053F5" w:rsidRDefault="003053F5" w:rsidP="003053F5"/>
    <w:p w14:paraId="736CAE89" w14:textId="77777777" w:rsidR="003053F5" w:rsidRDefault="003053F5" w:rsidP="003053F5"/>
    <w:p w14:paraId="2B70A09A" w14:textId="77777777" w:rsidR="003053F5" w:rsidRDefault="003053F5" w:rsidP="003053F5"/>
    <w:p w14:paraId="1ACDFDE7" w14:textId="77777777" w:rsidR="003053F5" w:rsidRDefault="003053F5" w:rsidP="003053F5">
      <w:r>
        <w:t>Corrective action suggested ______________________________________________________</w:t>
      </w:r>
    </w:p>
    <w:p w14:paraId="6B92451B" w14:textId="77777777" w:rsidR="003053F5" w:rsidRDefault="003053F5" w:rsidP="003053F5"/>
    <w:p w14:paraId="657213DE" w14:textId="77777777" w:rsidR="003053F5" w:rsidRDefault="003053F5" w:rsidP="003053F5">
      <w:r>
        <w:t>_____________________________________________________________________________</w:t>
      </w:r>
    </w:p>
    <w:p w14:paraId="64711D9D" w14:textId="77777777" w:rsidR="003053F5" w:rsidRDefault="003053F5" w:rsidP="003053F5"/>
    <w:p w14:paraId="6289F470" w14:textId="77777777" w:rsidR="003053F5" w:rsidRDefault="003053F5" w:rsidP="003053F5">
      <w:r>
        <w:t>_____________________________________________________________________________</w:t>
      </w:r>
    </w:p>
    <w:p w14:paraId="617355CF" w14:textId="77777777" w:rsidR="003053F5" w:rsidRDefault="003053F5" w:rsidP="003053F5"/>
    <w:p w14:paraId="20AFE056" w14:textId="77777777" w:rsidR="003053F5" w:rsidRDefault="003053F5" w:rsidP="003053F5">
      <w:r>
        <w:t>_____________________________________________________________________________</w:t>
      </w:r>
    </w:p>
    <w:p w14:paraId="163DF991" w14:textId="77777777" w:rsidR="003053F5" w:rsidRDefault="003053F5" w:rsidP="003053F5"/>
    <w:p w14:paraId="629BFD99" w14:textId="77777777" w:rsidR="003053F5" w:rsidRDefault="003053F5" w:rsidP="003053F5">
      <w:r>
        <w:t>Please attach any supportive documents or additional material.</w:t>
      </w:r>
    </w:p>
    <w:p w14:paraId="155CD331" w14:textId="77777777" w:rsidR="003053F5" w:rsidRDefault="003053F5" w:rsidP="003053F5"/>
    <w:p w14:paraId="251EB4E7" w14:textId="77777777" w:rsidR="003053F5" w:rsidRDefault="003053F5" w:rsidP="003053F5"/>
    <w:p w14:paraId="260EBAF1" w14:textId="77777777" w:rsidR="003053F5" w:rsidRDefault="003053F5" w:rsidP="003053F5">
      <w:r>
        <w:t>*SIGN and date this form, and send to:</w:t>
      </w:r>
    </w:p>
    <w:p w14:paraId="1E266BCC" w14:textId="77777777" w:rsidR="003053F5" w:rsidRDefault="003053F5" w:rsidP="003053F5"/>
    <w:p w14:paraId="43022615" w14:textId="77777777" w:rsidR="003053F5" w:rsidRDefault="003053F5" w:rsidP="003053F5">
      <w:r>
        <w:t>Mr. K. John Egelhaaf, Executive Director</w:t>
      </w:r>
    </w:p>
    <w:p w14:paraId="447BDD94" w14:textId="77777777" w:rsidR="003053F5" w:rsidRDefault="003053F5" w:rsidP="003053F5">
      <w:r>
        <w:t>Southwest Michigan Planning Commission</w:t>
      </w:r>
    </w:p>
    <w:p w14:paraId="5EF04A75" w14:textId="56D5C1DC" w:rsidR="003053F5" w:rsidRDefault="002306E0" w:rsidP="003053F5">
      <w:pPr>
        <w:rPr>
          <w:i/>
          <w:sz w:val="20"/>
          <w:szCs w:val="20"/>
        </w:rPr>
      </w:pPr>
      <w:r>
        <w:t>376 W. Main</w:t>
      </w:r>
      <w:r w:rsidR="003053F5">
        <w:t xml:space="preserve"> Street, Suite </w:t>
      </w:r>
      <w:r>
        <w:t>130</w:t>
      </w:r>
    </w:p>
    <w:p w14:paraId="43656696" w14:textId="77777777" w:rsidR="003053F5" w:rsidRDefault="003053F5" w:rsidP="003053F5">
      <w:pPr>
        <w:rPr>
          <w:i/>
          <w:sz w:val="20"/>
          <w:szCs w:val="20"/>
        </w:rPr>
      </w:pPr>
      <w:r>
        <w:t>Benton Harbor, MI 49022</w:t>
      </w:r>
    </w:p>
    <w:p w14:paraId="241D5A8A" w14:textId="77777777" w:rsidR="003053F5" w:rsidRDefault="003053F5" w:rsidP="003053F5">
      <w:pPr>
        <w:rPr>
          <w:i/>
        </w:rPr>
      </w:pPr>
    </w:p>
    <w:p w14:paraId="15273601" w14:textId="77777777" w:rsidR="003053F5" w:rsidRPr="00A70C3F" w:rsidRDefault="003053F5" w:rsidP="003053F5">
      <w:pPr>
        <w:rPr>
          <w:i/>
        </w:rPr>
      </w:pPr>
      <w:r w:rsidRPr="00A70C3F">
        <w:rPr>
          <w:i/>
        </w:rPr>
        <w:t>_________________________________________</w:t>
      </w:r>
      <w:r w:rsidRPr="00A70C3F">
        <w:rPr>
          <w:i/>
        </w:rPr>
        <w:tab/>
      </w:r>
      <w:r w:rsidRPr="00A70C3F">
        <w:rPr>
          <w:i/>
        </w:rPr>
        <w:tab/>
        <w:t>_____________________</w:t>
      </w:r>
    </w:p>
    <w:p w14:paraId="1C4F7DFC" w14:textId="77777777" w:rsidR="003053F5" w:rsidRDefault="003053F5" w:rsidP="003053F5">
      <w:pPr>
        <w:rPr>
          <w:i/>
          <w:sz w:val="20"/>
          <w:szCs w:val="20"/>
        </w:rPr>
      </w:pPr>
      <w:r w:rsidRPr="003C1EB3">
        <w:t>*</w:t>
      </w:r>
      <w:r w:rsidRPr="003C1EB3">
        <w:rPr>
          <w:i/>
          <w:sz w:val="20"/>
          <w:szCs w:val="20"/>
        </w:rPr>
        <w:t>your signature</w:t>
      </w:r>
      <w:r>
        <w:rPr>
          <w:i/>
          <w:sz w:val="20"/>
          <w:szCs w:val="20"/>
        </w:rPr>
        <w:tab/>
        <w:t>REQUIRED</w:t>
      </w:r>
      <w:r>
        <w:rPr>
          <w:i/>
          <w:sz w:val="20"/>
          <w:szCs w:val="20"/>
        </w:rPr>
        <w:tab/>
      </w:r>
      <w:r>
        <w:rPr>
          <w:i/>
          <w:sz w:val="20"/>
          <w:szCs w:val="20"/>
        </w:rPr>
        <w:tab/>
      </w:r>
      <w:r>
        <w:rPr>
          <w:i/>
          <w:sz w:val="20"/>
          <w:szCs w:val="20"/>
        </w:rPr>
        <w:tab/>
      </w:r>
      <w:r>
        <w:rPr>
          <w:i/>
          <w:sz w:val="20"/>
          <w:szCs w:val="20"/>
        </w:rPr>
        <w:tab/>
      </w:r>
      <w:r>
        <w:rPr>
          <w:i/>
          <w:sz w:val="20"/>
          <w:szCs w:val="20"/>
        </w:rPr>
        <w:tab/>
        <w:t>date</w:t>
      </w:r>
    </w:p>
    <w:p w14:paraId="30A0FA2D" w14:textId="77777777" w:rsidR="003053F5" w:rsidRPr="00A70C3F" w:rsidRDefault="003053F5" w:rsidP="003053F5">
      <w:pPr>
        <w:rPr>
          <w:i/>
        </w:rPr>
      </w:pPr>
    </w:p>
    <w:p w14:paraId="2AAA4AB8" w14:textId="77777777" w:rsidR="003053F5" w:rsidRPr="00A70C3F" w:rsidRDefault="003053F5" w:rsidP="003053F5">
      <w:pPr>
        <w:rPr>
          <w:i/>
        </w:rPr>
      </w:pPr>
      <w:r w:rsidRPr="00A70C3F">
        <w:rPr>
          <w:i/>
        </w:rPr>
        <w:t>_________________________________________</w:t>
      </w:r>
    </w:p>
    <w:p w14:paraId="62013B6D" w14:textId="77777777" w:rsidR="003053F5" w:rsidRDefault="003053F5" w:rsidP="003053F5">
      <w:pPr>
        <w:rPr>
          <w:i/>
          <w:sz w:val="20"/>
          <w:szCs w:val="20"/>
        </w:rPr>
      </w:pPr>
      <w:r w:rsidRPr="00357938">
        <w:rPr>
          <w:i/>
          <w:sz w:val="20"/>
          <w:szCs w:val="20"/>
        </w:rPr>
        <w:t>print your name</w:t>
      </w:r>
    </w:p>
    <w:p w14:paraId="6451A27B" w14:textId="77777777" w:rsidR="003053F5" w:rsidRDefault="003053F5" w:rsidP="003053F5">
      <w:pPr>
        <w:rPr>
          <w:i/>
          <w:sz w:val="20"/>
          <w:szCs w:val="20"/>
        </w:rPr>
      </w:pPr>
    </w:p>
    <w:p w14:paraId="2AD33961" w14:textId="77777777" w:rsidR="003053F5" w:rsidRDefault="003053F5" w:rsidP="003053F5">
      <w:pPr>
        <w:rPr>
          <w:b/>
        </w:rPr>
      </w:pPr>
      <w:r>
        <w:rPr>
          <w:b/>
          <w:sz w:val="40"/>
          <w:szCs w:val="40"/>
        </w:rPr>
        <w:t>*</w:t>
      </w:r>
      <w:r>
        <w:rPr>
          <w:b/>
        </w:rPr>
        <w:t>REQUIRED</w:t>
      </w:r>
    </w:p>
    <w:p w14:paraId="044CF8E9" w14:textId="274100BA" w:rsidR="003053F5" w:rsidRPr="00F164A7" w:rsidRDefault="003053F5" w:rsidP="003053F5">
      <w:pPr>
        <w:jc w:val="center"/>
        <w:rPr>
          <w:b/>
          <w:szCs w:val="20"/>
        </w:rPr>
      </w:pPr>
      <w:r w:rsidRPr="00F164A7">
        <w:rPr>
          <w:b/>
          <w:sz w:val="32"/>
        </w:rPr>
        <w:t>[</w:t>
      </w:r>
      <w:r w:rsidR="002306E0">
        <w:rPr>
          <w:i/>
          <w:szCs w:val="20"/>
        </w:rPr>
        <w:t>S</w:t>
      </w:r>
      <w:r w:rsidRPr="00F164A7">
        <w:rPr>
          <w:i/>
          <w:szCs w:val="20"/>
        </w:rPr>
        <w:t>ubmission by electronic means must still provide original document with signature</w:t>
      </w:r>
      <w:r w:rsidRPr="00F164A7">
        <w:rPr>
          <w:b/>
          <w:szCs w:val="20"/>
        </w:rPr>
        <w:t>]</w:t>
      </w:r>
    </w:p>
    <w:p w14:paraId="17F5BEBD" w14:textId="77777777" w:rsidR="003053F5" w:rsidRDefault="003053F5">
      <w:pPr>
        <w:spacing w:after="200" w:line="276" w:lineRule="auto"/>
        <w:rPr>
          <w:b/>
          <w:sz w:val="20"/>
          <w:szCs w:val="20"/>
        </w:rPr>
      </w:pPr>
      <w:r>
        <w:rPr>
          <w:b/>
          <w:sz w:val="20"/>
          <w:szCs w:val="20"/>
        </w:rPr>
        <w:br w:type="page"/>
      </w:r>
    </w:p>
    <w:p w14:paraId="49A32610" w14:textId="77777777" w:rsidR="003053F5" w:rsidRDefault="003053F5" w:rsidP="003053F5">
      <w:pPr>
        <w:jc w:val="center"/>
        <w:rPr>
          <w:b/>
          <w:sz w:val="20"/>
          <w:szCs w:val="20"/>
        </w:rPr>
      </w:pPr>
    </w:p>
    <w:p w14:paraId="12F7FFA5" w14:textId="77777777" w:rsidR="003053F5" w:rsidRPr="00536935" w:rsidRDefault="003053F5" w:rsidP="003053F5">
      <w:pPr>
        <w:jc w:val="center"/>
        <w:rPr>
          <w:i/>
          <w:sz w:val="20"/>
          <w:szCs w:val="20"/>
        </w:rPr>
      </w:pPr>
    </w:p>
    <w:p w14:paraId="4F170986" w14:textId="77777777" w:rsidR="003053F5" w:rsidRDefault="003053F5" w:rsidP="003053F5">
      <w:r>
        <w:t>For SWMPC office use only</w:t>
      </w:r>
    </w:p>
    <w:p w14:paraId="41D53671" w14:textId="77777777" w:rsidR="003053F5" w:rsidRDefault="003053F5" w:rsidP="003053F5"/>
    <w:p w14:paraId="2B9661F2" w14:textId="77777777" w:rsidR="003053F5" w:rsidRDefault="003053F5" w:rsidP="003053F5">
      <w:r>
        <w:t>Date arrived _______________________ means USPS ___ Personal delivery ___ other ___</w:t>
      </w:r>
    </w:p>
    <w:p w14:paraId="43385309" w14:textId="77777777" w:rsidR="003053F5" w:rsidRDefault="003053F5" w:rsidP="003053F5"/>
    <w:p w14:paraId="62D65D1B" w14:textId="77777777" w:rsidR="003053F5" w:rsidRDefault="003053F5" w:rsidP="003053F5">
      <w:r>
        <w:t>Signed yes ___ no ___</w:t>
      </w:r>
    </w:p>
    <w:p w14:paraId="54BEB0AB" w14:textId="77777777" w:rsidR="003053F5" w:rsidRDefault="003053F5" w:rsidP="003053F5"/>
    <w:p w14:paraId="328C847C" w14:textId="77777777" w:rsidR="003053F5" w:rsidRDefault="003053F5" w:rsidP="003053F5">
      <w:r>
        <w:t>Date acknowledgment sent _____________</w:t>
      </w:r>
    </w:p>
    <w:p w14:paraId="53C36642" w14:textId="77777777" w:rsidR="003053F5" w:rsidRDefault="003053F5" w:rsidP="003053F5"/>
    <w:p w14:paraId="0A36CA52" w14:textId="77777777" w:rsidR="003053F5" w:rsidRDefault="003053F5" w:rsidP="003053F5">
      <w:r>
        <w:t>Date sent to Primary funding source CR office ___________</w:t>
      </w:r>
    </w:p>
    <w:p w14:paraId="72FC652E" w14:textId="77777777" w:rsidR="003053F5" w:rsidRDefault="003053F5" w:rsidP="003053F5"/>
    <w:p w14:paraId="57C29B28" w14:textId="77777777" w:rsidR="003053F5" w:rsidRDefault="003053F5" w:rsidP="003053F5">
      <w:r>
        <w:t>List all other related materials and dates received:</w:t>
      </w:r>
    </w:p>
    <w:p w14:paraId="5FC73AB3" w14:textId="77777777" w:rsidR="003053F5" w:rsidRDefault="003053F5" w:rsidP="003053F5"/>
    <w:p w14:paraId="7923D7D0" w14:textId="77777777" w:rsidR="003053F5" w:rsidRDefault="003053F5" w:rsidP="003053F5">
      <w:r>
        <w:t>______________________________________________________________________________</w:t>
      </w:r>
    </w:p>
    <w:p w14:paraId="6F1B5141" w14:textId="77777777" w:rsidR="003053F5" w:rsidRDefault="003053F5" w:rsidP="003053F5"/>
    <w:p w14:paraId="06090CD9" w14:textId="77777777" w:rsidR="003053F5" w:rsidRDefault="003053F5" w:rsidP="003053F5">
      <w:r>
        <w:t>______________________________________________________________________________</w:t>
      </w:r>
    </w:p>
    <w:p w14:paraId="243E9968" w14:textId="77777777" w:rsidR="003053F5" w:rsidRDefault="003053F5" w:rsidP="003053F5"/>
    <w:p w14:paraId="108FE395" w14:textId="77777777" w:rsidR="003053F5" w:rsidRDefault="003053F5" w:rsidP="003053F5">
      <w:r>
        <w:t>______________________________________________________________________________</w:t>
      </w:r>
    </w:p>
    <w:p w14:paraId="7B1A7277" w14:textId="77777777" w:rsidR="003053F5" w:rsidRDefault="003053F5" w:rsidP="003053F5"/>
    <w:p w14:paraId="40A626EE" w14:textId="77777777" w:rsidR="003053F5" w:rsidRDefault="003053F5" w:rsidP="003053F5">
      <w:r>
        <w:t>______________________________________________________________________________</w:t>
      </w:r>
    </w:p>
    <w:p w14:paraId="41306149" w14:textId="77777777" w:rsidR="003053F5" w:rsidRDefault="003053F5"/>
    <w:sectPr w:rsidR="003053F5" w:rsidSect="003053F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6178" w14:textId="77777777" w:rsidR="003053F5" w:rsidRDefault="003053F5" w:rsidP="003053F5">
      <w:r>
        <w:separator/>
      </w:r>
    </w:p>
  </w:endnote>
  <w:endnote w:type="continuationSeparator" w:id="0">
    <w:p w14:paraId="42ACA0B6" w14:textId="77777777" w:rsidR="003053F5" w:rsidRDefault="003053F5" w:rsidP="003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1DA" w14:textId="77777777" w:rsidR="003053F5" w:rsidRDefault="002306E0">
    <w:pPr>
      <w:pStyle w:val="Footer"/>
    </w:pPr>
    <w:r>
      <w:rPr>
        <w:noProof/>
      </w:rPr>
      <w:pict w14:anchorId="2A068BA8">
        <v:rect id="_x0000_s2051" style="position:absolute;margin-left:480.75pt;margin-top:0;width:104.05pt;height:43.4pt;z-index:251662336;mso-position-horizontal-relative:page;mso-position-vertical:center;mso-position-vertical-relative:bottom-margin-area;v-text-anchor:top" o:regroupid="1" o:allowincell="f" fillcolor="#000082" stroked="f">
          <v:fill color2="#943634 [2405]"/>
          <v:textbox style="mso-next-textbox:#_x0000_s2051">
            <w:txbxContent>
              <w:p w14:paraId="227FB1E6" w14:textId="77777777" w:rsidR="003053F5" w:rsidRPr="003053F5" w:rsidRDefault="003053F5">
                <w:pPr>
                  <w:pStyle w:val="Footer"/>
                  <w:rPr>
                    <w:color w:val="FFFFFF" w:themeColor="background1"/>
                    <w:sz w:val="20"/>
                  </w:rPr>
                </w:pPr>
                <w:r w:rsidRPr="003053F5">
                  <w:rPr>
                    <w:color w:val="FFFFFF" w:themeColor="background1"/>
                    <w:sz w:val="20"/>
                  </w:rPr>
                  <w:t xml:space="preserve">Page </w:t>
                </w:r>
                <w:r w:rsidRPr="003053F5">
                  <w:rPr>
                    <w:sz w:val="20"/>
                  </w:rPr>
                  <w:fldChar w:fldCharType="begin"/>
                </w:r>
                <w:r w:rsidRPr="003053F5">
                  <w:rPr>
                    <w:sz w:val="20"/>
                  </w:rPr>
                  <w:instrText xml:space="preserve"> PAGE   \* MERGEFORMAT </w:instrText>
                </w:r>
                <w:r w:rsidRPr="003053F5">
                  <w:rPr>
                    <w:sz w:val="20"/>
                  </w:rPr>
                  <w:fldChar w:fldCharType="separate"/>
                </w:r>
                <w:r w:rsidR="00F164A7" w:rsidRPr="00F164A7">
                  <w:rPr>
                    <w:noProof/>
                    <w:color w:val="FFFFFF" w:themeColor="background1"/>
                    <w:sz w:val="20"/>
                  </w:rPr>
                  <w:t>5</w:t>
                </w:r>
                <w:r w:rsidRPr="003053F5">
                  <w:rPr>
                    <w:sz w:val="20"/>
                  </w:rPr>
                  <w:fldChar w:fldCharType="end"/>
                </w:r>
              </w:p>
            </w:txbxContent>
          </v:textbox>
          <w10:wrap anchorx="page"/>
        </v:rect>
      </w:pict>
    </w:r>
    <w:r>
      <w:rPr>
        <w:noProof/>
      </w:rPr>
      <w:pict w14:anchorId="582870E4">
        <v:rect id="_x0000_s2050" style="position:absolute;margin-left:16pt;margin-top:0;width:462.6pt;height:43.4pt;z-index:251661312;mso-position-horizontal-relative:page;mso-position-vertical:center;mso-position-vertical-relative:bottom-margin-area" o:regroupid="1" o:allowincell="f" fillcolor="#000082" stroked="f" strokecolor="#943634 [2405]">
          <v:fill color2="#943634 [2405]"/>
          <v:textbox style="mso-next-textbox:#_x0000_s2050">
            <w:txbxContent>
              <w:sdt>
                <w:sdtPr>
                  <w:rPr>
                    <w:color w:val="FFFFFF" w:themeColor="background1"/>
                    <w:spacing w:val="60"/>
                    <w:sz w:val="20"/>
                  </w:rPr>
                  <w:alias w:val="Address"/>
                  <w:id w:val="18666825"/>
                  <w:placeholder>
                    <w:docPart w:val="60CA62F261054D03B94CEE0B2597EC7B"/>
                  </w:placeholder>
                  <w:dataBinding w:prefixMappings="xmlns:ns0='http://schemas.microsoft.com/office/2006/coverPageProps'" w:xpath="/ns0:CoverPageProperties[1]/ns0:CompanyAddress[1]" w:storeItemID="{55AF091B-3C7A-41E3-B477-F2FDAA23CFDA}"/>
                  <w:text w:multiLine="1"/>
                </w:sdtPr>
                <w:sdtEndPr/>
                <w:sdtContent>
                  <w:p w14:paraId="66E3582E" w14:textId="77777777" w:rsidR="003053F5" w:rsidRDefault="003053F5">
                    <w:pPr>
                      <w:pStyle w:val="Footer"/>
                      <w:jc w:val="right"/>
                      <w:rPr>
                        <w:color w:val="FFFFFF" w:themeColor="background1"/>
                        <w:spacing w:val="60"/>
                      </w:rPr>
                    </w:pPr>
                    <w:r w:rsidRPr="003053F5">
                      <w:rPr>
                        <w:color w:val="FFFFFF" w:themeColor="background1"/>
                        <w:spacing w:val="60"/>
                        <w:sz w:val="20"/>
                      </w:rPr>
                      <w:t>Southwest Michigan Planning Commission</w:t>
                    </w:r>
                    <w:r w:rsidRPr="003053F5">
                      <w:rPr>
                        <w:color w:val="FFFFFF" w:themeColor="background1"/>
                        <w:spacing w:val="60"/>
                        <w:sz w:val="20"/>
                      </w:rPr>
                      <w:br/>
                      <w:t xml:space="preserve">Title VI Non-Discrimination </w:t>
                    </w:r>
                    <w:r w:rsidRPr="003053F5">
                      <w:rPr>
                        <w:color w:val="FFFFFF" w:themeColor="background1"/>
                        <w:spacing w:val="60"/>
                        <w:sz w:val="20"/>
                      </w:rPr>
                      <w:br/>
                      <w:t xml:space="preserve">Complaint Form  </w:t>
                    </w:r>
                  </w:p>
                </w:sdtContent>
              </w:sdt>
              <w:p w14:paraId="3ABAC370" w14:textId="77777777" w:rsidR="003053F5" w:rsidRDefault="003053F5">
                <w:pPr>
                  <w:pStyle w:val="Header"/>
                  <w:rPr>
                    <w:color w:val="FFFFFF" w:themeColor="background1"/>
                  </w:rPr>
                </w:pP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0BC7" w14:textId="77777777" w:rsidR="003053F5" w:rsidRDefault="003053F5" w:rsidP="003053F5">
      <w:r>
        <w:separator/>
      </w:r>
    </w:p>
  </w:footnote>
  <w:footnote w:type="continuationSeparator" w:id="0">
    <w:p w14:paraId="6180A7BB" w14:textId="77777777" w:rsidR="003053F5" w:rsidRDefault="003053F5" w:rsidP="0030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BB83" w14:textId="77777777" w:rsidR="003053F5" w:rsidRPr="00F164A7" w:rsidRDefault="003053F5" w:rsidP="003053F5">
    <w:pPr>
      <w:pStyle w:val="Header"/>
      <w:jc w:val="center"/>
      <w:rPr>
        <w:b/>
        <w:color w:val="000082"/>
      </w:rPr>
    </w:pPr>
    <w:r w:rsidRPr="00F164A7">
      <w:rPr>
        <w:b/>
        <w:color w:val="000082"/>
      </w:rPr>
      <w:t>Southwest Michigan Planning Commission</w:t>
    </w:r>
  </w:p>
  <w:p w14:paraId="4B7959A5" w14:textId="3EE8A7BE" w:rsidR="003053F5" w:rsidRPr="00F164A7" w:rsidRDefault="002306E0" w:rsidP="003053F5">
    <w:pPr>
      <w:pStyle w:val="Header"/>
      <w:jc w:val="center"/>
      <w:rPr>
        <w:b/>
        <w:color w:val="000082"/>
      </w:rPr>
    </w:pPr>
    <w:r>
      <w:rPr>
        <w:b/>
        <w:color w:val="000082"/>
      </w:rPr>
      <w:t>376 W.</w:t>
    </w:r>
    <w:r w:rsidR="003053F5" w:rsidRPr="00F164A7">
      <w:rPr>
        <w:b/>
        <w:color w:val="000082"/>
      </w:rPr>
      <w:t xml:space="preserve"> Main Street, Suite </w:t>
    </w:r>
    <w:r>
      <w:rPr>
        <w:b/>
        <w:color w:val="000082"/>
      </w:rPr>
      <w:t>130</w:t>
    </w:r>
    <w:r w:rsidR="003053F5" w:rsidRPr="00F164A7">
      <w:rPr>
        <w:b/>
        <w:color w:val="000082"/>
      </w:rPr>
      <w:t xml:space="preserve"> Benton Harbor, MI 49022</w:t>
    </w:r>
  </w:p>
  <w:p w14:paraId="0970EC9B" w14:textId="77777777" w:rsidR="003053F5" w:rsidRPr="00F164A7" w:rsidRDefault="003053F5" w:rsidP="003053F5">
    <w:pPr>
      <w:pStyle w:val="Header"/>
      <w:jc w:val="center"/>
      <w:rPr>
        <w:b/>
        <w:color w:val="000082"/>
      </w:rPr>
    </w:pPr>
    <w:r w:rsidRPr="00F164A7">
      <w:rPr>
        <w:b/>
        <w:color w:val="000082"/>
      </w:rPr>
      <w:t>Phone: (269) 925-1137  Website: www.swmpc.org</w:t>
    </w:r>
  </w:p>
  <w:p w14:paraId="4C31ABBB" w14:textId="77777777" w:rsidR="003053F5" w:rsidRDefault="00305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0093"/>
    <w:multiLevelType w:val="hybridMultilevel"/>
    <w:tmpl w:val="ABB6DC16"/>
    <w:lvl w:ilvl="0" w:tplc="9A6C98D2">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7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3"/>
    <o:shapelayout v:ext="edit">
      <o:idmap v:ext="edit" data="2"/>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3F5"/>
    <w:rsid w:val="00113497"/>
    <w:rsid w:val="002306E0"/>
    <w:rsid w:val="003053F5"/>
    <w:rsid w:val="00F1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66C646"/>
  <w15:docId w15:val="{D7C4F612-E7A9-472E-ABDF-DCCD80BF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3F5"/>
    <w:pPr>
      <w:keepNext/>
      <w:jc w:val="center"/>
      <w:outlineLvl w:val="0"/>
    </w:pPr>
    <w:rPr>
      <w:b/>
      <w:bCs/>
      <w:color w:val="333399"/>
      <w:sz w:val="28"/>
    </w:rPr>
  </w:style>
  <w:style w:type="paragraph" w:styleId="Heading2">
    <w:name w:val="heading 2"/>
    <w:basedOn w:val="Normal"/>
    <w:next w:val="Normal"/>
    <w:link w:val="Heading2Char"/>
    <w:qFormat/>
    <w:rsid w:val="003053F5"/>
    <w:pPr>
      <w:keepNext/>
      <w:ind w:left="720" w:hanging="720"/>
      <w:jc w:val="center"/>
      <w:outlineLvl w:val="1"/>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3F5"/>
    <w:rPr>
      <w:rFonts w:ascii="Times New Roman" w:eastAsia="Times New Roman" w:hAnsi="Times New Roman" w:cs="Times New Roman"/>
      <w:b/>
      <w:bCs/>
      <w:color w:val="333399"/>
      <w:sz w:val="28"/>
      <w:szCs w:val="24"/>
    </w:rPr>
  </w:style>
  <w:style w:type="character" w:customStyle="1" w:styleId="Heading2Char">
    <w:name w:val="Heading 2 Char"/>
    <w:basedOn w:val="DefaultParagraphFont"/>
    <w:link w:val="Heading2"/>
    <w:rsid w:val="003053F5"/>
    <w:rPr>
      <w:rFonts w:ascii="Times New Roman" w:eastAsia="Times New Roman" w:hAnsi="Times New Roman" w:cs="Times New Roman"/>
      <w:b/>
      <w:bCs/>
      <w:color w:val="333399"/>
      <w:sz w:val="24"/>
      <w:szCs w:val="24"/>
    </w:rPr>
  </w:style>
  <w:style w:type="paragraph" w:styleId="Header">
    <w:name w:val="header"/>
    <w:basedOn w:val="Normal"/>
    <w:link w:val="HeaderChar"/>
    <w:uiPriority w:val="99"/>
    <w:unhideWhenUsed/>
    <w:rsid w:val="003053F5"/>
    <w:pPr>
      <w:tabs>
        <w:tab w:val="center" w:pos="4680"/>
        <w:tab w:val="right" w:pos="9360"/>
      </w:tabs>
    </w:pPr>
  </w:style>
  <w:style w:type="character" w:customStyle="1" w:styleId="HeaderChar">
    <w:name w:val="Header Char"/>
    <w:basedOn w:val="DefaultParagraphFont"/>
    <w:link w:val="Header"/>
    <w:uiPriority w:val="99"/>
    <w:rsid w:val="003053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3F5"/>
    <w:pPr>
      <w:tabs>
        <w:tab w:val="center" w:pos="4680"/>
        <w:tab w:val="right" w:pos="9360"/>
      </w:tabs>
    </w:pPr>
  </w:style>
  <w:style w:type="character" w:customStyle="1" w:styleId="FooterChar">
    <w:name w:val="Footer Char"/>
    <w:basedOn w:val="DefaultParagraphFont"/>
    <w:link w:val="Footer"/>
    <w:uiPriority w:val="99"/>
    <w:rsid w:val="003053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3F5"/>
    <w:rPr>
      <w:rFonts w:ascii="Tahoma" w:hAnsi="Tahoma" w:cs="Tahoma"/>
      <w:sz w:val="16"/>
      <w:szCs w:val="16"/>
    </w:rPr>
  </w:style>
  <w:style w:type="character" w:customStyle="1" w:styleId="BalloonTextChar">
    <w:name w:val="Balloon Text Char"/>
    <w:basedOn w:val="DefaultParagraphFont"/>
    <w:link w:val="BalloonText"/>
    <w:uiPriority w:val="99"/>
    <w:semiHidden/>
    <w:rsid w:val="003053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A62F261054D03B94CEE0B2597EC7B"/>
        <w:category>
          <w:name w:val="General"/>
          <w:gallery w:val="placeholder"/>
        </w:category>
        <w:types>
          <w:type w:val="bbPlcHdr"/>
        </w:types>
        <w:behaviors>
          <w:behavior w:val="content"/>
        </w:behaviors>
        <w:guid w:val="{A6C3E385-B7B2-4931-866B-D72BF3182FCD}"/>
      </w:docPartPr>
      <w:docPartBody>
        <w:p w:rsidR="00BF1D5C" w:rsidRDefault="007524EA" w:rsidP="007524EA">
          <w:pPr>
            <w:pStyle w:val="60CA62F261054D03B94CEE0B2597EC7B"/>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24EA"/>
    <w:rsid w:val="007524EA"/>
    <w:rsid w:val="00BF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A62F261054D03B94CEE0B2597EC7B">
    <w:name w:val="60CA62F261054D03B94CEE0B2597EC7B"/>
    <w:rsid w:val="00752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Southwest Michigan Planning Commission
Title VI Non-Discrimination 
Complaint Form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cp:lastModifiedBy>Kim Gallagher</cp:lastModifiedBy>
  <cp:revision>2</cp:revision>
  <dcterms:created xsi:type="dcterms:W3CDTF">2022-08-12T17:34:00Z</dcterms:created>
  <dcterms:modified xsi:type="dcterms:W3CDTF">2022-08-12T17:34:00Z</dcterms:modified>
</cp:coreProperties>
</file>